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6CADC0" w14:textId="1185975D" w:rsidR="0045185A" w:rsidRPr="00D2522B" w:rsidRDefault="00D81C89">
      <w:pPr>
        <w:rPr>
          <w:b/>
          <w:bCs/>
        </w:rPr>
      </w:pPr>
      <w:r w:rsidRPr="00D2522B">
        <w:rPr>
          <w:b/>
          <w:bCs/>
        </w:rPr>
        <w:t>KELDRIRUUMIDE VARJUMISRUUMIDEKS KOHANDAMINE</w:t>
      </w:r>
      <w:r w:rsidRPr="00D2522B">
        <w:rPr>
          <w:b/>
          <w:bCs/>
        </w:rPr>
        <w:t xml:space="preserve"> (Lisa nr 1)</w:t>
      </w:r>
    </w:p>
    <w:p w14:paraId="036BA551" w14:textId="50A09B56" w:rsidR="00D81C89" w:rsidRPr="00D2522B" w:rsidRDefault="00D81C89">
      <w:pPr>
        <w:rPr>
          <w:b/>
          <w:bCs/>
        </w:rPr>
      </w:pPr>
      <w:r w:rsidRPr="00D2522B">
        <w:rPr>
          <w:b/>
          <w:bCs/>
        </w:rPr>
        <w:t>Õismäe tee 150, Tallinn, Harjumaa</w:t>
      </w:r>
    </w:p>
    <w:p w14:paraId="6B557A2C" w14:textId="77777777" w:rsidR="00D81C89" w:rsidRPr="00D2522B" w:rsidRDefault="00D81C89" w:rsidP="00D81C89">
      <w:pPr>
        <w:rPr>
          <w:b/>
          <w:bCs/>
        </w:rPr>
      </w:pPr>
      <w:r w:rsidRPr="00D2522B">
        <w:rPr>
          <w:b/>
          <w:bCs/>
        </w:rPr>
        <w:t>Keldriruumide seis enne tööde algust</w:t>
      </w:r>
    </w:p>
    <w:p w14:paraId="4DF4514A" w14:textId="4FA57164" w:rsidR="00D81C89" w:rsidRPr="00D2522B" w:rsidRDefault="00D81C89" w:rsidP="00D81C89">
      <w:pPr>
        <w:rPr>
          <w:b/>
          <w:bCs/>
        </w:rPr>
      </w:pPr>
      <w:r w:rsidRPr="00D2522B">
        <w:rPr>
          <w:b/>
          <w:bCs/>
        </w:rPr>
        <w:t>Fotod ruumi</w:t>
      </w:r>
      <w:r w:rsidR="00D2522B" w:rsidRPr="00D2522B">
        <w:rPr>
          <w:b/>
          <w:bCs/>
        </w:rPr>
        <w:t xml:space="preserve">dest </w:t>
      </w:r>
      <w:r w:rsidRPr="00D2522B">
        <w:rPr>
          <w:b/>
          <w:bCs/>
        </w:rPr>
        <w:t>(Fotod nr 1-</w:t>
      </w:r>
      <w:r w:rsidR="00D2522B">
        <w:rPr>
          <w:b/>
          <w:bCs/>
        </w:rPr>
        <w:t>17</w:t>
      </w:r>
      <w:r w:rsidRPr="00D2522B">
        <w:rPr>
          <w:b/>
          <w:bCs/>
        </w:rPr>
        <w:t>):</w:t>
      </w:r>
    </w:p>
    <w:p w14:paraId="7B7D1210" w14:textId="77777777" w:rsidR="00D81C89" w:rsidRDefault="00D81C89">
      <w:pPr>
        <w:rPr>
          <w:noProof/>
        </w:rPr>
      </w:pPr>
      <w:r>
        <w:rPr>
          <w:noProof/>
        </w:rPr>
        <w:drawing>
          <wp:inline distT="0" distB="0" distL="0" distR="0" wp14:anchorId="787011AC" wp14:editId="7E25C34B">
            <wp:extent cx="4776825" cy="3586002"/>
            <wp:effectExtent l="0" t="0" r="5080" b="0"/>
            <wp:docPr id="843291732" name="Picture 17" descr="A room with dirt and debri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91732" name="Picture 17" descr="A room with dirt and debri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699" cy="360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136BF" w14:textId="7F947D5A" w:rsidR="00D81C89" w:rsidRDefault="00D81C89">
      <w:pPr>
        <w:rPr>
          <w:noProof/>
        </w:rPr>
      </w:pPr>
      <w:r>
        <w:rPr>
          <w:noProof/>
        </w:rPr>
        <w:t xml:space="preserve"> </w:t>
      </w:r>
      <w:r w:rsidR="00D2522B">
        <w:rPr>
          <w:noProof/>
        </w:rPr>
        <w:t>Foto 1</w:t>
      </w:r>
      <w:r>
        <w:rPr>
          <w:noProof/>
        </w:rPr>
        <w:t xml:space="preserve">  </w:t>
      </w:r>
    </w:p>
    <w:p w14:paraId="47B2254D" w14:textId="02F228F8" w:rsidR="00D81C89" w:rsidRDefault="00D81C89" w:rsidP="00D81C89">
      <w:pPr>
        <w:rPr>
          <w:noProof/>
        </w:rPr>
      </w:pPr>
      <w:r>
        <w:rPr>
          <w:noProof/>
        </w:rPr>
        <w:drawing>
          <wp:inline distT="0" distB="0" distL="0" distR="0" wp14:anchorId="5242B9DD" wp14:editId="6481280C">
            <wp:extent cx="2962656" cy="3952778"/>
            <wp:effectExtent l="0" t="0" r="0" b="0"/>
            <wp:docPr id="2075806161" name="Picture 16" descr="A doorway in a concrete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06161" name="Picture 16" descr="A doorway in a concrete 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79" cy="39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147AD05" wp14:editId="53F75A53">
            <wp:extent cx="2991917" cy="3991818"/>
            <wp:effectExtent l="0" t="0" r="0" b="8890"/>
            <wp:docPr id="136499056" name="Picture 13" descr="A room with a window and grave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9056" name="Picture 13" descr="A room with a window and grave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50" cy="401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BBC02" w14:textId="75CAC6D5" w:rsidR="00D81C89" w:rsidRDefault="00D2522B" w:rsidP="00D81C89">
      <w:pPr>
        <w:rPr>
          <w:noProof/>
        </w:rPr>
      </w:pPr>
      <w:r>
        <w:rPr>
          <w:noProof/>
        </w:rPr>
        <w:t>Foto 2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Foto 3</w:t>
      </w:r>
    </w:p>
    <w:p w14:paraId="35C68AD0" w14:textId="77777777" w:rsidR="00D81C89" w:rsidRDefault="00D81C89" w:rsidP="00D81C89"/>
    <w:p w14:paraId="45A22BD5" w14:textId="77777777" w:rsidR="00D81C89" w:rsidRDefault="00D81C89" w:rsidP="00D81C89"/>
    <w:p w14:paraId="195C1905" w14:textId="77777777" w:rsidR="00D81C89" w:rsidRDefault="00D81C89" w:rsidP="00D81C89"/>
    <w:p w14:paraId="7F6C58E9" w14:textId="77777777" w:rsidR="00D81C89" w:rsidRPr="00D81C89" w:rsidRDefault="00D81C89" w:rsidP="00D81C89"/>
    <w:p w14:paraId="33D93610" w14:textId="77777777" w:rsidR="00D81C89" w:rsidRDefault="00D81C89">
      <w:r>
        <w:rPr>
          <w:noProof/>
        </w:rPr>
        <w:drawing>
          <wp:inline distT="0" distB="0" distL="0" distR="0" wp14:anchorId="6070DC6F" wp14:editId="706F3C27">
            <wp:extent cx="5493715" cy="4120007"/>
            <wp:effectExtent l="0" t="0" r="0" b="0"/>
            <wp:docPr id="1636564856" name="Picture 14" descr="A room with two wind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564856" name="Picture 14" descr="A room with two window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73" cy="41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F84C7" w14:textId="678381D2" w:rsidR="00D81C89" w:rsidRDefault="00D2522B">
      <w:r>
        <w:t>Foto 4</w:t>
      </w:r>
    </w:p>
    <w:p w14:paraId="638E393F" w14:textId="2EFBC91F" w:rsidR="00D81C89" w:rsidRDefault="00D81C89">
      <w:pPr>
        <w:rPr>
          <w:noProof/>
        </w:rPr>
      </w:pPr>
      <w:r>
        <w:rPr>
          <w:noProof/>
        </w:rPr>
        <w:drawing>
          <wp:inline distT="0" distB="0" distL="0" distR="0" wp14:anchorId="36DAA549" wp14:editId="05AC9A92">
            <wp:extent cx="5471769" cy="4103548"/>
            <wp:effectExtent l="0" t="0" r="0" b="0"/>
            <wp:docPr id="1767295009" name="Picture 15" descr="A room with two window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95009" name="Picture 15" descr="A room with two window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489" cy="411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8A668" w14:textId="40F6BCB8" w:rsidR="00D81C89" w:rsidRDefault="00D2522B" w:rsidP="00D81C89">
      <w:r>
        <w:t>Foto 5</w:t>
      </w:r>
    </w:p>
    <w:p w14:paraId="59F8F117" w14:textId="77777777" w:rsidR="00D81C89" w:rsidRDefault="00D81C89" w:rsidP="00D81C89"/>
    <w:p w14:paraId="70C07B68" w14:textId="77777777" w:rsidR="00D81C89" w:rsidRDefault="00D81C89">
      <w:pPr>
        <w:rPr>
          <w:noProof/>
        </w:rPr>
      </w:pPr>
      <w:r>
        <w:rPr>
          <w:noProof/>
        </w:rPr>
        <w:drawing>
          <wp:inline distT="0" distB="0" distL="0" distR="0" wp14:anchorId="40F9FCD4" wp14:editId="479EB4BA">
            <wp:extent cx="2955340" cy="3943018"/>
            <wp:effectExtent l="0" t="0" r="0" b="635"/>
            <wp:docPr id="386083920" name="Picture 12" descr="A hallway with windows and a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83920" name="Picture 12" descr="A hallway with windows and a ce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46" cy="39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1652A7B" wp14:editId="4827453B">
            <wp:extent cx="2969971" cy="3962539"/>
            <wp:effectExtent l="0" t="0" r="1905" b="0"/>
            <wp:docPr id="1622549425" name="Picture 11" descr="Long shot of a hall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549425" name="Picture 11" descr="Long shot of a hallw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12" cy="398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9DE67" w14:textId="783B7858" w:rsidR="00D81C89" w:rsidRDefault="00D2522B">
      <w:pPr>
        <w:rPr>
          <w:noProof/>
        </w:rPr>
      </w:pPr>
      <w:r>
        <w:rPr>
          <w:noProof/>
        </w:rPr>
        <w:t>Foto 6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Foto 7</w:t>
      </w:r>
    </w:p>
    <w:p w14:paraId="15F93375" w14:textId="0ECFB782" w:rsidR="00D81C89" w:rsidRDefault="00D81C89">
      <w:pPr>
        <w:rPr>
          <w:noProof/>
        </w:rPr>
      </w:pPr>
      <w:r>
        <w:rPr>
          <w:noProof/>
        </w:rPr>
        <w:drawing>
          <wp:inline distT="0" distB="0" distL="0" distR="0" wp14:anchorId="51BFBC49" wp14:editId="639D7C23">
            <wp:extent cx="5757062" cy="4321873"/>
            <wp:effectExtent l="0" t="0" r="0" b="2540"/>
            <wp:docPr id="1779607898" name="Picture 10" descr="A room with a brick wall and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607898" name="Picture 10" descr="A room with a brick wall and a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94" cy="433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2960A" w14:textId="7EE9CB17" w:rsidR="00D81C89" w:rsidRDefault="00D2522B" w:rsidP="00D81C89">
      <w:r>
        <w:t>Foto 8</w:t>
      </w:r>
    </w:p>
    <w:p w14:paraId="1680A8F5" w14:textId="77777777" w:rsidR="00D81C89" w:rsidRDefault="00D81C89" w:rsidP="00D81C89"/>
    <w:p w14:paraId="5A9A9C5E" w14:textId="77777777" w:rsidR="00D81C89" w:rsidRDefault="00D81C89">
      <w:pPr>
        <w:rPr>
          <w:noProof/>
        </w:rPr>
      </w:pPr>
      <w:r>
        <w:rPr>
          <w:noProof/>
        </w:rPr>
        <w:drawing>
          <wp:inline distT="0" distB="0" distL="0" distR="0" wp14:anchorId="07EBD060" wp14:editId="6C79BFF2">
            <wp:extent cx="3035808" cy="4050673"/>
            <wp:effectExtent l="0" t="0" r="0" b="6985"/>
            <wp:docPr id="1279629444" name="Picture 9" descr="A hallway with a door and a 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629444" name="Picture 9" descr="A hallway with a door and a pi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40" cy="405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9343913" wp14:editId="245C066E">
            <wp:extent cx="3035808" cy="4050674"/>
            <wp:effectExtent l="0" t="0" r="0" b="6985"/>
            <wp:docPr id="550744751" name="Picture 4" descr="A long hallway with a concrete flo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44751" name="Picture 4" descr="A long hallway with a concrete floo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97" cy="405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3D5CA" w14:textId="69C244AC" w:rsidR="00D81C89" w:rsidRDefault="00D2522B" w:rsidP="00D81C89">
      <w:pPr>
        <w:rPr>
          <w:noProof/>
        </w:rPr>
      </w:pPr>
      <w:r>
        <w:rPr>
          <w:noProof/>
        </w:rPr>
        <w:t>Foto 9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Foto 10</w:t>
      </w:r>
    </w:p>
    <w:p w14:paraId="765C6C53" w14:textId="77777777" w:rsidR="00D81C89" w:rsidRDefault="00D81C89">
      <w:r>
        <w:rPr>
          <w:noProof/>
        </w:rPr>
        <w:drawing>
          <wp:inline distT="0" distB="0" distL="0" distR="0" wp14:anchorId="7CA598DC" wp14:editId="0C8CE4ED">
            <wp:extent cx="5833050" cy="4374490"/>
            <wp:effectExtent l="0" t="0" r="0" b="7620"/>
            <wp:docPr id="2035662675" name="Picture 8" descr="A room with a dirty flo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62675" name="Picture 8" descr="A room with a dirty floo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20" cy="440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D95CE" w14:textId="5368CA2D" w:rsidR="00D81C89" w:rsidRDefault="00D2522B">
      <w:r>
        <w:t>Foto 11</w:t>
      </w:r>
    </w:p>
    <w:p w14:paraId="14735335" w14:textId="77777777" w:rsidR="00D81C89" w:rsidRDefault="00D81C89"/>
    <w:p w14:paraId="7D29A8EB" w14:textId="77777777" w:rsidR="00D81C89" w:rsidRDefault="00D81C89">
      <w:r>
        <w:rPr>
          <w:noProof/>
        </w:rPr>
        <w:drawing>
          <wp:inline distT="0" distB="0" distL="0" distR="0" wp14:anchorId="77E633A5" wp14:editId="4E1541AF">
            <wp:extent cx="5640019" cy="4229726"/>
            <wp:effectExtent l="0" t="0" r="0" b="0"/>
            <wp:docPr id="635198700" name="Picture 7" descr="A concrete room with pi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98700" name="Picture 7" descr="A concrete room with pip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66" cy="424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D98A5" w14:textId="5E57318D" w:rsidR="00D81C89" w:rsidRDefault="00D2522B">
      <w:r>
        <w:t>Foto 12</w:t>
      </w:r>
    </w:p>
    <w:p w14:paraId="025CDE6D" w14:textId="3DDCC8EF" w:rsidR="00D81C89" w:rsidRDefault="00D81C89">
      <w:pPr>
        <w:rPr>
          <w:noProof/>
        </w:rPr>
      </w:pPr>
      <w:r>
        <w:rPr>
          <w:noProof/>
        </w:rPr>
        <w:drawing>
          <wp:inline distT="0" distB="0" distL="0" distR="0" wp14:anchorId="5A155F83" wp14:editId="2F7AABC0">
            <wp:extent cx="5669280" cy="4251672"/>
            <wp:effectExtent l="0" t="0" r="7620" b="0"/>
            <wp:docPr id="123734267" name="Picture 6" descr="A concrete room with pipes and a concret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4267" name="Picture 6" descr="A concrete room with pipes and a concrete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078" cy="42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73DF0" w14:textId="6FB5C930" w:rsidR="00D81C89" w:rsidRDefault="00D2522B" w:rsidP="00D81C89">
      <w:pPr>
        <w:rPr>
          <w:noProof/>
        </w:rPr>
      </w:pPr>
      <w:r>
        <w:rPr>
          <w:noProof/>
        </w:rPr>
        <w:t>Fot 13</w:t>
      </w:r>
    </w:p>
    <w:p w14:paraId="35C42281" w14:textId="77777777" w:rsidR="00D81C89" w:rsidRDefault="00D81C89" w:rsidP="00D81C89"/>
    <w:p w14:paraId="1C35D08D" w14:textId="77777777" w:rsidR="00D81C89" w:rsidRDefault="00D81C89" w:rsidP="00D81C89"/>
    <w:p w14:paraId="2FAA8524" w14:textId="77777777" w:rsidR="00D81C89" w:rsidRDefault="00D81C89">
      <w:r>
        <w:rPr>
          <w:noProof/>
        </w:rPr>
        <w:drawing>
          <wp:inline distT="0" distB="0" distL="0" distR="0" wp14:anchorId="4E74F32E" wp14:editId="58BAFD89">
            <wp:extent cx="5669280" cy="4251671"/>
            <wp:effectExtent l="0" t="0" r="7620" b="0"/>
            <wp:docPr id="1229990316" name="Picture 3" descr="A room with a few window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90316" name="Picture 3" descr="A room with a few window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17" cy="426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05531" w14:textId="3D2AA8F2" w:rsidR="00D81C89" w:rsidRDefault="00D2522B">
      <w:r>
        <w:t>Foto 14</w:t>
      </w:r>
    </w:p>
    <w:p w14:paraId="3DBC7DAE" w14:textId="3BC293E4" w:rsidR="00D81C89" w:rsidRDefault="00D81C89">
      <w:r>
        <w:rPr>
          <w:noProof/>
        </w:rPr>
        <w:drawing>
          <wp:inline distT="0" distB="0" distL="0" distR="0" wp14:anchorId="31EB26AD" wp14:editId="57EB001C">
            <wp:extent cx="5698540" cy="4273615"/>
            <wp:effectExtent l="0" t="0" r="0" b="0"/>
            <wp:docPr id="797239638" name="Picture 5" descr="A brick wall with pipes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39638" name="Picture 5" descr="A brick wall with pipes i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113" cy="428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FEB1" w14:textId="5C2A90FB" w:rsidR="00D81C89" w:rsidRDefault="00D2522B">
      <w:r>
        <w:t>Foto 15</w:t>
      </w:r>
    </w:p>
    <w:p w14:paraId="78B1202A" w14:textId="77777777" w:rsidR="00D81C89" w:rsidRDefault="00D81C89"/>
    <w:p w14:paraId="1E1660D6" w14:textId="77777777" w:rsidR="00D81C89" w:rsidRDefault="00D81C89">
      <w:r>
        <w:rPr>
          <w:noProof/>
        </w:rPr>
        <w:drawing>
          <wp:inline distT="0" distB="0" distL="0" distR="0" wp14:anchorId="19E24A2D" wp14:editId="499D83DB">
            <wp:extent cx="5493715" cy="4124177"/>
            <wp:effectExtent l="0" t="0" r="0" b="0"/>
            <wp:docPr id="238456702" name="Picture 2" descr="A room with a door and holes i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56702" name="Picture 2" descr="A room with a door and holes in the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23" cy="412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2F875" w14:textId="7FB185A4" w:rsidR="00D81C89" w:rsidRDefault="00D2522B">
      <w:r>
        <w:t>Foto 16</w:t>
      </w:r>
    </w:p>
    <w:p w14:paraId="09A55B52" w14:textId="5B8DC031" w:rsidR="00D81C89" w:rsidRDefault="00D81C89">
      <w:r>
        <w:rPr>
          <w:noProof/>
        </w:rPr>
        <w:drawing>
          <wp:inline distT="0" distB="0" distL="0" distR="0" wp14:anchorId="19445FD1" wp14:editId="5C05E418">
            <wp:extent cx="5410661" cy="4061828"/>
            <wp:effectExtent l="0" t="0" r="0" b="0"/>
            <wp:docPr id="1016270224" name="Picture 1" descr="A room with pipes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70224" name="Picture 1" descr="A room with pipes i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79" cy="406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C3C06" w14:textId="6A8FCE48" w:rsidR="00D2522B" w:rsidRPr="00D2522B" w:rsidRDefault="00D2522B" w:rsidP="00D2522B">
      <w:r>
        <w:t>Foto 17</w:t>
      </w:r>
    </w:p>
    <w:sectPr w:rsidR="00D2522B" w:rsidRPr="00D2522B" w:rsidSect="00D81C89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C89"/>
    <w:rsid w:val="00177938"/>
    <w:rsid w:val="0045185A"/>
    <w:rsid w:val="005D4BD5"/>
    <w:rsid w:val="00D2522B"/>
    <w:rsid w:val="00D8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1353D"/>
  <w15:chartTrackingRefBased/>
  <w15:docId w15:val="{CF234B89-FB81-49FA-800D-D5DFEE03E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1C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1C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1C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1C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1C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1C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1C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1C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1C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1C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1C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1C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1C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1C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1C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1C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1C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1C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1C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1C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1C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1C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1C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1C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1C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1C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1C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1C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1C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53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 Sorgin</dc:creator>
  <cp:keywords/>
  <dc:description/>
  <cp:lastModifiedBy>Sergei Sorgin</cp:lastModifiedBy>
  <cp:revision>1</cp:revision>
  <dcterms:created xsi:type="dcterms:W3CDTF">2024-05-02T08:17:00Z</dcterms:created>
  <dcterms:modified xsi:type="dcterms:W3CDTF">2024-05-02T08:32:00Z</dcterms:modified>
</cp:coreProperties>
</file>